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5E0B61">
        <w:rPr>
          <w:sz w:val="24"/>
          <w:szCs w:val="24"/>
        </w:rPr>
        <w:t xml:space="preserve">КДЛ </w:t>
      </w:r>
      <w:r w:rsidRPr="00231AAE">
        <w:rPr>
          <w:sz w:val="24"/>
          <w:szCs w:val="24"/>
        </w:rPr>
        <w:t xml:space="preserve"> способом запроса ценовых предложений</w:t>
      </w:r>
      <w:r>
        <w:rPr>
          <w:sz w:val="24"/>
          <w:szCs w:val="24"/>
        </w:rPr>
        <w:t xml:space="preserve"> № </w:t>
      </w:r>
      <w:r w:rsidR="008F2772">
        <w:rPr>
          <w:sz w:val="24"/>
          <w:szCs w:val="24"/>
        </w:rPr>
        <w:t>3</w:t>
      </w:r>
      <w:r w:rsidR="005E0B61">
        <w:rPr>
          <w:sz w:val="24"/>
          <w:szCs w:val="24"/>
        </w:rPr>
        <w:t>4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 w:rsidRPr="00231AAE">
        <w:rPr>
          <w:b/>
          <w:spacing w:val="2"/>
        </w:rPr>
        <w:t>Заказчик</w:t>
      </w:r>
      <w:proofErr w:type="gramStart"/>
      <w:r w:rsidRPr="00231AAE">
        <w:rPr>
          <w:b/>
          <w:spacing w:val="2"/>
        </w:rPr>
        <w:t xml:space="preserve"> :</w:t>
      </w:r>
      <w:proofErr w:type="gramEnd"/>
      <w:r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Pr="00231AAE">
        <w:rPr>
          <w:spacing w:val="2"/>
        </w:rPr>
        <w:t xml:space="preserve"> » при управлении здравоохранения </w:t>
      </w:r>
      <w:proofErr w:type="spellStart"/>
      <w:r w:rsidRPr="00231AAE">
        <w:rPr>
          <w:spacing w:val="2"/>
        </w:rPr>
        <w:t>Акмолинской</w:t>
      </w:r>
      <w:proofErr w:type="spellEnd"/>
      <w:r w:rsidRPr="00231AAE">
        <w:rPr>
          <w:spacing w:val="2"/>
        </w:rPr>
        <w:t xml:space="preserve">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</w:t>
      </w:r>
      <w:r w:rsidR="00DD1DC8">
        <w:rPr>
          <w:spacing w:val="2"/>
        </w:rPr>
        <w:t>.</w:t>
      </w:r>
      <w:r w:rsidR="00530810">
        <w:rPr>
          <w:spacing w:val="2"/>
        </w:rPr>
        <w:t>Бокейханова</w:t>
      </w:r>
      <w:r w:rsidR="000E07A0">
        <w:rPr>
          <w:spacing w:val="2"/>
        </w:rPr>
        <w:t>,1</w:t>
      </w:r>
      <w:r w:rsidRPr="00231AAE">
        <w:rPr>
          <w:spacing w:val="2"/>
        </w:rPr>
        <w:t xml:space="preserve"> объявляет</w:t>
      </w:r>
      <w:r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3A498E">
        <w:rPr>
          <w:spacing w:val="2"/>
        </w:rPr>
        <w:t>0</w:t>
      </w:r>
      <w:r w:rsidR="005E0B61">
        <w:rPr>
          <w:spacing w:val="2"/>
        </w:rPr>
        <w:t>5</w:t>
      </w:r>
      <w:r w:rsidR="008F2772">
        <w:rPr>
          <w:spacing w:val="2"/>
        </w:rPr>
        <w:t xml:space="preserve"> </w:t>
      </w:r>
      <w:r w:rsidR="003A498E">
        <w:rPr>
          <w:spacing w:val="2"/>
        </w:rPr>
        <w:t xml:space="preserve"> </w:t>
      </w:r>
      <w:r w:rsidR="005E0B61">
        <w:rPr>
          <w:spacing w:val="2"/>
        </w:rPr>
        <w:t>дека</w:t>
      </w:r>
      <w:r w:rsidR="003A498E">
        <w:rPr>
          <w:spacing w:val="2"/>
        </w:rPr>
        <w:t>бря</w:t>
      </w:r>
      <w:r w:rsidRPr="00AF0FB2">
        <w:rPr>
          <w:spacing w:val="2"/>
        </w:rPr>
        <w:t xml:space="preserve"> по </w:t>
      </w:r>
      <w:r w:rsidR="005E0B61">
        <w:rPr>
          <w:spacing w:val="2"/>
        </w:rPr>
        <w:t>12 дека</w:t>
      </w:r>
      <w:r w:rsidR="00B83B30">
        <w:rPr>
          <w:spacing w:val="2"/>
        </w:rPr>
        <w:t>бря</w:t>
      </w:r>
      <w:r w:rsidRPr="00AF0FB2">
        <w:rPr>
          <w:spacing w:val="2"/>
        </w:rPr>
        <w:t xml:space="preserve"> 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r w:rsidR="005B0DD4">
        <w:rPr>
          <w:spacing w:val="2"/>
        </w:rPr>
        <w:t>ул</w:t>
      </w:r>
      <w:r w:rsidR="00B47035">
        <w:rPr>
          <w:spacing w:val="2"/>
        </w:rPr>
        <w:t>.</w:t>
      </w:r>
      <w:r w:rsidR="004B2719">
        <w:rPr>
          <w:spacing w:val="2"/>
        </w:rPr>
        <w:t xml:space="preserve"> </w:t>
      </w:r>
      <w:r w:rsidR="00B47035">
        <w:rPr>
          <w:spacing w:val="2"/>
        </w:rPr>
        <w:t>А.</w:t>
      </w:r>
      <w:r w:rsidR="004B2719">
        <w:rPr>
          <w:spacing w:val="2"/>
        </w:rPr>
        <w:t xml:space="preserve"> </w:t>
      </w:r>
      <w:proofErr w:type="spellStart"/>
      <w:r w:rsidR="00B47035">
        <w:rPr>
          <w:spacing w:val="2"/>
        </w:rPr>
        <w:t>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</w:t>
      </w:r>
      <w:r w:rsidR="005E0B61">
        <w:rPr>
          <w:spacing w:val="2"/>
        </w:rPr>
        <w:t>12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_»  </w:t>
      </w:r>
      <w:r w:rsidR="005E0B61">
        <w:rPr>
          <w:spacing w:val="2"/>
        </w:rPr>
        <w:t>12 декаб</w:t>
      </w:r>
      <w:r w:rsidR="00B83B30">
        <w:rPr>
          <w:spacing w:val="2"/>
        </w:rPr>
        <w:t>ря</w:t>
      </w:r>
      <w:r w:rsidR="00814C56">
        <w:rPr>
          <w:spacing w:val="2"/>
        </w:rPr>
        <w:t xml:space="preserve"> </w:t>
      </w:r>
      <w:r w:rsidRPr="00AF0FB2">
        <w:rPr>
          <w:spacing w:val="2"/>
        </w:rPr>
        <w:t xml:space="preserve"> 20</w:t>
      </w:r>
      <w:r w:rsidR="00DD1DC8">
        <w:rPr>
          <w:spacing w:val="2"/>
        </w:rPr>
        <w:t>2</w:t>
      </w:r>
      <w:r w:rsidR="00CB068F">
        <w:rPr>
          <w:spacing w:val="2"/>
        </w:rPr>
        <w:t>2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с.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Балкашино,</w:t>
      </w:r>
      <w:r w:rsidR="004B2719">
        <w:rPr>
          <w:spacing w:val="2"/>
        </w:rPr>
        <w:t xml:space="preserve"> </w:t>
      </w:r>
      <w:r w:rsidR="005B0DD4">
        <w:rPr>
          <w:spacing w:val="2"/>
        </w:rPr>
        <w:t>ул.</w:t>
      </w:r>
      <w:r w:rsidR="00DD1DC8" w:rsidRPr="00DD1DC8">
        <w:rPr>
          <w:spacing w:val="2"/>
        </w:rPr>
        <w:t xml:space="preserve"> </w:t>
      </w:r>
      <w:r w:rsidR="00DD1DC8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ввозе и (или) производстве лекарственных средств, профилактических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3A498E">
        <w:rPr>
          <w:bCs w:val="0"/>
          <w:sz w:val="24"/>
          <w:szCs w:val="24"/>
        </w:rPr>
        <w:t>0</w:t>
      </w:r>
      <w:r w:rsidR="005E0B61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>.</w:t>
      </w:r>
      <w:r w:rsidR="008F2772">
        <w:rPr>
          <w:bCs w:val="0"/>
          <w:sz w:val="24"/>
          <w:szCs w:val="24"/>
        </w:rPr>
        <w:t>1</w:t>
      </w:r>
      <w:r w:rsidR="005E0B61">
        <w:rPr>
          <w:bCs w:val="0"/>
          <w:sz w:val="24"/>
          <w:szCs w:val="24"/>
        </w:rPr>
        <w:t>2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</w:t>
      </w:r>
      <w:r w:rsidR="00DD1DC8">
        <w:rPr>
          <w:bCs w:val="0"/>
          <w:sz w:val="24"/>
          <w:szCs w:val="24"/>
        </w:rPr>
        <w:t>2</w:t>
      </w:r>
      <w:r w:rsidR="00CB068F">
        <w:rPr>
          <w:bCs w:val="0"/>
          <w:sz w:val="24"/>
          <w:szCs w:val="24"/>
        </w:rPr>
        <w:t>2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</w:t>
      </w:r>
      <w:r>
        <w:rPr>
          <w:spacing w:val="2"/>
          <w:sz w:val="20"/>
          <w:szCs w:val="20"/>
        </w:rPr>
        <w:lastRenderedPageBreak/>
        <w:t>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A2C0C"/>
    <w:rsid w:val="000B4742"/>
    <w:rsid w:val="000B4799"/>
    <w:rsid w:val="000E07A0"/>
    <w:rsid w:val="000F66E6"/>
    <w:rsid w:val="00121B7A"/>
    <w:rsid w:val="0013095E"/>
    <w:rsid w:val="0015035C"/>
    <w:rsid w:val="00182198"/>
    <w:rsid w:val="0018736F"/>
    <w:rsid w:val="001939C6"/>
    <w:rsid w:val="001960C0"/>
    <w:rsid w:val="001A2885"/>
    <w:rsid w:val="00237828"/>
    <w:rsid w:val="002440FE"/>
    <w:rsid w:val="00271DB0"/>
    <w:rsid w:val="0028039A"/>
    <w:rsid w:val="00282D9E"/>
    <w:rsid w:val="002839AE"/>
    <w:rsid w:val="0028625C"/>
    <w:rsid w:val="002A579C"/>
    <w:rsid w:val="002C1BCA"/>
    <w:rsid w:val="002C4140"/>
    <w:rsid w:val="002C7087"/>
    <w:rsid w:val="00323EEB"/>
    <w:rsid w:val="00334A0C"/>
    <w:rsid w:val="003A44B8"/>
    <w:rsid w:val="003A498E"/>
    <w:rsid w:val="003F05E0"/>
    <w:rsid w:val="00402E3C"/>
    <w:rsid w:val="004113EA"/>
    <w:rsid w:val="00412725"/>
    <w:rsid w:val="00417E50"/>
    <w:rsid w:val="0045014C"/>
    <w:rsid w:val="00471470"/>
    <w:rsid w:val="004760A3"/>
    <w:rsid w:val="004A3FDA"/>
    <w:rsid w:val="004B2719"/>
    <w:rsid w:val="00530810"/>
    <w:rsid w:val="00565EA0"/>
    <w:rsid w:val="005B0DD4"/>
    <w:rsid w:val="005C62CF"/>
    <w:rsid w:val="005E0B61"/>
    <w:rsid w:val="005E2C13"/>
    <w:rsid w:val="005F2D03"/>
    <w:rsid w:val="005F5986"/>
    <w:rsid w:val="00604E6F"/>
    <w:rsid w:val="0063720A"/>
    <w:rsid w:val="00645AE6"/>
    <w:rsid w:val="006B7816"/>
    <w:rsid w:val="006D7E14"/>
    <w:rsid w:val="00733382"/>
    <w:rsid w:val="00737969"/>
    <w:rsid w:val="0077211A"/>
    <w:rsid w:val="00774F6F"/>
    <w:rsid w:val="00786BAC"/>
    <w:rsid w:val="007944E0"/>
    <w:rsid w:val="007C1CAF"/>
    <w:rsid w:val="00814C56"/>
    <w:rsid w:val="0085526B"/>
    <w:rsid w:val="00866640"/>
    <w:rsid w:val="00873EC9"/>
    <w:rsid w:val="00874047"/>
    <w:rsid w:val="008806A4"/>
    <w:rsid w:val="00881605"/>
    <w:rsid w:val="008B3B15"/>
    <w:rsid w:val="008D6236"/>
    <w:rsid w:val="008D6BB8"/>
    <w:rsid w:val="008E374D"/>
    <w:rsid w:val="008F2772"/>
    <w:rsid w:val="00901CC3"/>
    <w:rsid w:val="009B4EEE"/>
    <w:rsid w:val="009B52F4"/>
    <w:rsid w:val="009C54FF"/>
    <w:rsid w:val="009D0FCB"/>
    <w:rsid w:val="009E08AC"/>
    <w:rsid w:val="00A04BB7"/>
    <w:rsid w:val="00A23395"/>
    <w:rsid w:val="00A4292B"/>
    <w:rsid w:val="00A96900"/>
    <w:rsid w:val="00AA6462"/>
    <w:rsid w:val="00AD70D8"/>
    <w:rsid w:val="00B02B63"/>
    <w:rsid w:val="00B161E1"/>
    <w:rsid w:val="00B24B90"/>
    <w:rsid w:val="00B3025C"/>
    <w:rsid w:val="00B3047A"/>
    <w:rsid w:val="00B47035"/>
    <w:rsid w:val="00B51350"/>
    <w:rsid w:val="00B83B30"/>
    <w:rsid w:val="00B856F0"/>
    <w:rsid w:val="00B927B8"/>
    <w:rsid w:val="00B93435"/>
    <w:rsid w:val="00BB641B"/>
    <w:rsid w:val="00BF1616"/>
    <w:rsid w:val="00BF1D0E"/>
    <w:rsid w:val="00C00B25"/>
    <w:rsid w:val="00C15B46"/>
    <w:rsid w:val="00C5194F"/>
    <w:rsid w:val="00C86B56"/>
    <w:rsid w:val="00CB068F"/>
    <w:rsid w:val="00CD293E"/>
    <w:rsid w:val="00D05442"/>
    <w:rsid w:val="00D26EAD"/>
    <w:rsid w:val="00D31DBA"/>
    <w:rsid w:val="00D40D2D"/>
    <w:rsid w:val="00D444A3"/>
    <w:rsid w:val="00D5591D"/>
    <w:rsid w:val="00D75F20"/>
    <w:rsid w:val="00D80A99"/>
    <w:rsid w:val="00DA1416"/>
    <w:rsid w:val="00DB0E6C"/>
    <w:rsid w:val="00DD1DC8"/>
    <w:rsid w:val="00DD761A"/>
    <w:rsid w:val="00E15FE6"/>
    <w:rsid w:val="00EC669B"/>
    <w:rsid w:val="00EE2304"/>
    <w:rsid w:val="00F056AE"/>
    <w:rsid w:val="00F07A13"/>
    <w:rsid w:val="00F90F31"/>
    <w:rsid w:val="00FA63E5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7</Pages>
  <Words>4108</Words>
  <Characters>23418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самусейко</cp:lastModifiedBy>
  <cp:revision>71</cp:revision>
  <dcterms:created xsi:type="dcterms:W3CDTF">2017-03-14T04:55:00Z</dcterms:created>
  <dcterms:modified xsi:type="dcterms:W3CDTF">2022-12-02T10:14:00Z</dcterms:modified>
</cp:coreProperties>
</file>